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90" w:rsidRDefault="00A53290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A53290" w:rsidRDefault="00A53290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A53290" w:rsidRDefault="00A53290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A53290" w:rsidRDefault="00A53290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p w:rsidR="00CA2306" w:rsidRPr="00495F6C" w:rsidRDefault="00CA2306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53290" w:rsidRPr="00495F6C" w:rsidRDefault="00784287" w:rsidP="00A5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Глава Администрации </w:t>
      </w:r>
    </w:p>
    <w:p w:rsidR="00A53290" w:rsidRPr="00495F6C" w:rsidRDefault="00A53290" w:rsidP="00A5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Красносулинского</w:t>
      </w:r>
      <w:proofErr w:type="spellEnd"/>
      <w:r w:rsidRPr="0049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53290" w:rsidRPr="00495F6C" w:rsidRDefault="00784287" w:rsidP="00A5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______________А.Н.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Альшенко</w:t>
      </w:r>
      <w:proofErr w:type="spellEnd"/>
    </w:p>
    <w:p w:rsidR="00A53290" w:rsidRPr="00495F6C" w:rsidRDefault="00A53290" w:rsidP="00A5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5F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(подпись)</w:t>
      </w:r>
    </w:p>
    <w:p w:rsidR="00A53290" w:rsidRPr="00495F6C" w:rsidRDefault="00A53290" w:rsidP="00A5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_______________________</w:t>
      </w:r>
    </w:p>
    <w:p w:rsidR="00A53290" w:rsidRPr="00495F6C" w:rsidRDefault="00A53290" w:rsidP="00A532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F6C">
        <w:rPr>
          <w:rFonts w:ascii="Times New Roman" w:hAnsi="Times New Roman" w:cs="Times New Roman"/>
          <w:b/>
          <w:sz w:val="20"/>
          <w:szCs w:val="20"/>
        </w:rPr>
        <w:t>(дата)</w:t>
      </w:r>
    </w:p>
    <w:p w:rsidR="00F809E5" w:rsidRPr="00CA2306" w:rsidRDefault="00F809E5" w:rsidP="005F63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9E5" w:rsidRPr="00847292" w:rsidRDefault="00F809E5" w:rsidP="005F63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53290" w:rsidRDefault="00A53290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347" w:rsidRPr="0072079B" w:rsidRDefault="005F6347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20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809E5" w:rsidRPr="0072079B" w:rsidRDefault="005F6347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720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720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anchor="block_2111" w:history="1">
        <w:r w:rsidRPr="0072079B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eastAsia="ru-RU"/>
          </w:rPr>
          <w:t>1</w:t>
        </w:r>
      </w:hyperlink>
    </w:p>
    <w:p w:rsidR="00F809E5" w:rsidRPr="0072079B" w:rsidRDefault="00A33BC5" w:rsidP="005F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9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F6347" w:rsidRPr="0072079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униципальным </w:t>
      </w:r>
      <w:proofErr w:type="spellStart"/>
      <w:r w:rsidR="005F6347" w:rsidRPr="0072079B">
        <w:rPr>
          <w:rFonts w:ascii="Times New Roman" w:hAnsi="Times New Roman" w:cs="Times New Roman"/>
          <w:b/>
          <w:sz w:val="24"/>
          <w:szCs w:val="24"/>
          <w:u w:val="single"/>
        </w:rPr>
        <w:t>бюджетным</w:t>
      </w:r>
      <w:r w:rsidRPr="0072079B">
        <w:rPr>
          <w:rFonts w:ascii="Times New Roman" w:hAnsi="Times New Roman" w:cs="Times New Roman"/>
          <w:b/>
          <w:sz w:val="24"/>
          <w:szCs w:val="24"/>
          <w:u w:val="single"/>
        </w:rPr>
        <w:t>обще</w:t>
      </w:r>
      <w:r w:rsidR="005F6347" w:rsidRPr="0072079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образовательным</w:t>
      </w:r>
      <w:proofErr w:type="spellEnd"/>
      <w:r w:rsidR="00F809E5" w:rsidRPr="00720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</w:t>
      </w:r>
      <w:r w:rsidR="00A20783">
        <w:rPr>
          <w:rFonts w:ascii="Times New Roman" w:hAnsi="Times New Roman" w:cs="Times New Roman"/>
          <w:b/>
          <w:sz w:val="24"/>
          <w:szCs w:val="24"/>
          <w:u w:val="single"/>
        </w:rPr>
        <w:t xml:space="preserve">м  </w:t>
      </w:r>
      <w:proofErr w:type="spellStart"/>
      <w:r w:rsidR="00A20783">
        <w:rPr>
          <w:rFonts w:ascii="Times New Roman" w:hAnsi="Times New Roman" w:cs="Times New Roman"/>
          <w:b/>
          <w:sz w:val="24"/>
          <w:szCs w:val="24"/>
          <w:u w:val="single"/>
        </w:rPr>
        <w:t>Замчаловской</w:t>
      </w:r>
      <w:proofErr w:type="spellEnd"/>
      <w:r w:rsidR="00A20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основной </w:t>
      </w:r>
      <w:r w:rsidR="005F6347" w:rsidRPr="00720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общеобразовательной школой</w:t>
      </w:r>
    </w:p>
    <w:p w:rsidR="005F6347" w:rsidRPr="0072079B" w:rsidRDefault="005F6347" w:rsidP="005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организации)</w:t>
      </w:r>
    </w:p>
    <w:p w:rsidR="005F6347" w:rsidRPr="0072079B" w:rsidRDefault="00C52022" w:rsidP="005F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</w:t>
      </w:r>
      <w:r w:rsidR="005F6347" w:rsidRPr="00720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End w:id="0"/>
    </w:p>
    <w:p w:rsidR="00F809E5" w:rsidRPr="0072079B" w:rsidRDefault="00F809E5" w:rsidP="005F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486"/>
        <w:gridCol w:w="2032"/>
        <w:gridCol w:w="2080"/>
        <w:gridCol w:w="1955"/>
        <w:gridCol w:w="1608"/>
      </w:tblGrid>
      <w:tr w:rsidR="00120458" w:rsidRPr="00847292" w:rsidTr="00F809E5">
        <w:tc>
          <w:tcPr>
            <w:tcW w:w="0" w:type="auto"/>
            <w:vMerge w:val="restart"/>
          </w:tcPr>
          <w:p w:rsidR="00F809E5" w:rsidRPr="0072079B" w:rsidRDefault="00F809E5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207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  <w:p w:rsidR="005F6347" w:rsidRPr="0072079B" w:rsidRDefault="005F6347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47" w:rsidRPr="0072079B" w:rsidRDefault="005F6347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F6347" w:rsidRPr="0072079B" w:rsidRDefault="00F809E5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207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0" w:type="auto"/>
            <w:vMerge w:val="restart"/>
          </w:tcPr>
          <w:p w:rsidR="00F809E5" w:rsidRPr="0072079B" w:rsidRDefault="00F809E5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</w:tcPr>
          <w:p w:rsidR="00F809E5" w:rsidRPr="0072079B" w:rsidRDefault="00F809E5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</w:tcPr>
          <w:p w:rsidR="00F809E5" w:rsidRPr="0072079B" w:rsidRDefault="00F809E5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120458" w:rsidRPr="00847292" w:rsidTr="00F809E5">
        <w:tc>
          <w:tcPr>
            <w:tcW w:w="0" w:type="auto"/>
            <w:vMerge/>
          </w:tcPr>
          <w:p w:rsidR="00F809E5" w:rsidRPr="0072079B" w:rsidRDefault="00F809E5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9E5" w:rsidRPr="0072079B" w:rsidRDefault="00F809E5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9E5" w:rsidRPr="0072079B" w:rsidRDefault="00F809E5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9E5" w:rsidRPr="0072079B" w:rsidRDefault="00F809E5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9E5" w:rsidRPr="0072079B" w:rsidRDefault="00F809E5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</w:tcPr>
          <w:p w:rsidR="00F809E5" w:rsidRPr="0072079B" w:rsidRDefault="00F809E5" w:rsidP="005F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B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809E5" w:rsidRPr="00847292" w:rsidTr="004435A4">
        <w:tc>
          <w:tcPr>
            <w:tcW w:w="0" w:type="auto"/>
            <w:gridSpan w:val="6"/>
          </w:tcPr>
          <w:p w:rsidR="005F6347" w:rsidRPr="005F6347" w:rsidRDefault="00F809E5" w:rsidP="005F6347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Открытость и доступность информаци</w:t>
            </w:r>
            <w:r w:rsidR="005F63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 об организации</w:t>
            </w:r>
          </w:p>
        </w:tc>
      </w:tr>
      <w:tr w:rsidR="00120458" w:rsidRPr="00847292" w:rsidTr="00CE156E">
        <w:trPr>
          <w:trHeight w:val="852"/>
        </w:trPr>
        <w:tc>
          <w:tcPr>
            <w:tcW w:w="0" w:type="auto"/>
          </w:tcPr>
          <w:p w:rsidR="00E4430A" w:rsidRPr="00E4430A" w:rsidRDefault="00095C3C" w:rsidP="00E443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электронных сервисов</w:t>
            </w:r>
          </w:p>
          <w:p w:rsidR="00F809E5" w:rsidRPr="00E4430A" w:rsidRDefault="00F809E5" w:rsidP="00D87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430A" w:rsidRPr="00E4430A" w:rsidRDefault="00CE156E" w:rsidP="00E443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>О электронных сервисов</w:t>
            </w:r>
          </w:p>
          <w:p w:rsidR="007A2519" w:rsidRPr="00E4430A" w:rsidRDefault="007A2519" w:rsidP="00E4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9E5" w:rsidRPr="00E4430A" w:rsidRDefault="00495F6C" w:rsidP="00CE1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F809E5" w:rsidRPr="00E4430A" w:rsidRDefault="00F809E5" w:rsidP="00CE15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F809E5" w:rsidRPr="00847292" w:rsidRDefault="00F809E5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9E5" w:rsidRPr="00847292" w:rsidRDefault="00F809E5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495F6C">
        <w:trPr>
          <w:trHeight w:val="699"/>
        </w:trPr>
        <w:tc>
          <w:tcPr>
            <w:tcW w:w="0" w:type="auto"/>
          </w:tcPr>
          <w:p w:rsidR="00CE156E" w:rsidRPr="00E4430A" w:rsidRDefault="00E4430A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копия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распорядка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0" w:type="auto"/>
          </w:tcPr>
          <w:p w:rsidR="00CE156E" w:rsidRPr="00E4430A" w:rsidRDefault="00C20D11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на сайте ОО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</w:t>
            </w:r>
          </w:p>
        </w:tc>
        <w:tc>
          <w:tcPr>
            <w:tcW w:w="0" w:type="auto"/>
          </w:tcPr>
          <w:p w:rsidR="00CE156E" w:rsidRPr="00E4430A" w:rsidRDefault="00E4430A" w:rsidP="00CE1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CE156E" w:rsidRPr="00E4430A" w:rsidRDefault="00CE156E" w:rsidP="00C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CE156E">
        <w:trPr>
          <w:trHeight w:val="1608"/>
        </w:trPr>
        <w:tc>
          <w:tcPr>
            <w:tcW w:w="0" w:type="auto"/>
          </w:tcPr>
          <w:p w:rsidR="00CE156E" w:rsidRPr="00E4430A" w:rsidRDefault="00E4430A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размещена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 xml:space="preserve">копия отчёта по </w:t>
            </w:r>
            <w:proofErr w:type="spellStart"/>
            <w:r w:rsidR="00095C3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095C3C">
              <w:rPr>
                <w:rFonts w:ascii="Times New Roman" w:hAnsi="Times New Roman" w:cs="Times New Roman"/>
                <w:sz w:val="24"/>
                <w:szCs w:val="24"/>
              </w:rPr>
              <w:t xml:space="preserve"> и Публичного отчёта</w:t>
            </w:r>
          </w:p>
        </w:tc>
        <w:tc>
          <w:tcPr>
            <w:tcW w:w="0" w:type="auto"/>
          </w:tcPr>
          <w:p w:rsidR="00CE156E" w:rsidRPr="00E4430A" w:rsidRDefault="00C20D11" w:rsidP="00E443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ОО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 xml:space="preserve">копии Отчета по </w:t>
            </w:r>
            <w:proofErr w:type="spellStart"/>
            <w:r w:rsidR="00095C3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0" w:type="auto"/>
          </w:tcPr>
          <w:p w:rsidR="00CE156E" w:rsidRPr="00E4430A" w:rsidRDefault="00495F6C" w:rsidP="00CE1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CE156E" w:rsidRPr="00E4430A" w:rsidRDefault="00CE156E" w:rsidP="00C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CE156E">
        <w:trPr>
          <w:trHeight w:val="816"/>
        </w:trPr>
        <w:tc>
          <w:tcPr>
            <w:tcW w:w="0" w:type="auto"/>
          </w:tcPr>
          <w:p w:rsidR="00CE156E" w:rsidRPr="00E4430A" w:rsidRDefault="00E4430A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размещены сведения о численности </w:t>
            </w:r>
            <w:proofErr w:type="gramStart"/>
            <w:r w:rsidRPr="00E443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430A"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0" w:type="auto"/>
          </w:tcPr>
          <w:p w:rsidR="00CE156E" w:rsidRPr="00E4430A" w:rsidRDefault="00C20D11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ООсведений</w:t>
            </w:r>
            <w:proofErr w:type="spellEnd"/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</w:t>
            </w:r>
            <w:proofErr w:type="gramStart"/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0" w:type="auto"/>
          </w:tcPr>
          <w:p w:rsidR="00CE156E" w:rsidRPr="00C52022" w:rsidRDefault="00495F6C" w:rsidP="00CE156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4430A" w:rsidRPr="00E443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CE156E" w:rsidRPr="00E4430A" w:rsidRDefault="00CE156E" w:rsidP="00CE156E">
            <w:pPr>
              <w:jc w:val="center"/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CE156E">
        <w:trPr>
          <w:trHeight w:val="1119"/>
        </w:trPr>
        <w:tc>
          <w:tcPr>
            <w:tcW w:w="0" w:type="auto"/>
          </w:tcPr>
          <w:p w:rsidR="00CE156E" w:rsidRPr="00495F6C" w:rsidRDefault="00E4430A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актуальная </w:t>
            </w:r>
            <w:r w:rsidR="00095C3C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финансово-экономической деятельности</w:t>
            </w:r>
          </w:p>
        </w:tc>
        <w:tc>
          <w:tcPr>
            <w:tcW w:w="0" w:type="auto"/>
          </w:tcPr>
          <w:p w:rsidR="00CE156E" w:rsidRPr="00495F6C" w:rsidRDefault="00C20D11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E4430A"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актуальной </w:t>
            </w:r>
            <w:r w:rsidR="00120458">
              <w:rPr>
                <w:rFonts w:ascii="Times New Roman" w:hAnsi="Times New Roman" w:cs="Times New Roman"/>
                <w:sz w:val="24"/>
                <w:szCs w:val="24"/>
              </w:rPr>
              <w:t>копии плана финансово-экономической деятельности</w:t>
            </w:r>
          </w:p>
        </w:tc>
        <w:tc>
          <w:tcPr>
            <w:tcW w:w="0" w:type="auto"/>
          </w:tcPr>
          <w:p w:rsidR="00CE156E" w:rsidRPr="00495F6C" w:rsidRDefault="00495F6C" w:rsidP="00CE15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4430A" w:rsidRPr="00495F6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CE156E" w:rsidRPr="00E4430A" w:rsidRDefault="00CE156E" w:rsidP="00CE156E">
            <w:pPr>
              <w:jc w:val="center"/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CE156E">
        <w:trPr>
          <w:trHeight w:val="1308"/>
        </w:trPr>
        <w:tc>
          <w:tcPr>
            <w:tcW w:w="0" w:type="auto"/>
          </w:tcPr>
          <w:p w:rsidR="00CE156E" w:rsidRPr="00495F6C" w:rsidRDefault="00495F6C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Не размещена актуальная информация (отчет) о поступлении финансовых и материальных средств и об их расходовании по итогам финансового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результатах)</w:t>
            </w:r>
          </w:p>
        </w:tc>
        <w:tc>
          <w:tcPr>
            <w:tcW w:w="0" w:type="auto"/>
          </w:tcPr>
          <w:p w:rsidR="00495F6C" w:rsidRPr="00495F6C" w:rsidRDefault="00C20D11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95F6C"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актуальной информации  о поступлении финансовых и материальных средств и об их расходовании по итогам финансового года </w:t>
            </w:r>
          </w:p>
          <w:p w:rsidR="00CE156E" w:rsidRPr="00495F6C" w:rsidRDefault="00CE156E" w:rsidP="00CE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C52022" w:rsidRDefault="00E4430A" w:rsidP="00CE156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CE156E" w:rsidRPr="00E4430A" w:rsidRDefault="00CE156E" w:rsidP="00CE156E">
            <w:pPr>
              <w:jc w:val="center"/>
            </w:pPr>
            <w:r w:rsidRPr="00E443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4A619F">
        <w:trPr>
          <w:trHeight w:val="416"/>
        </w:trPr>
        <w:tc>
          <w:tcPr>
            <w:tcW w:w="0" w:type="auto"/>
          </w:tcPr>
          <w:p w:rsidR="00495F6C" w:rsidRPr="00495F6C" w:rsidRDefault="00495F6C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Не раз</w:t>
            </w:r>
            <w:r w:rsidR="00120458">
              <w:rPr>
                <w:rFonts w:ascii="Times New Roman" w:hAnsi="Times New Roman" w:cs="Times New Roman"/>
                <w:sz w:val="24"/>
                <w:szCs w:val="24"/>
              </w:rPr>
              <w:t>мещена актуальная информация о количестве вакантных мест для приёма по каждой образовательной программе</w:t>
            </w:r>
          </w:p>
          <w:p w:rsidR="00CE156E" w:rsidRPr="00495F6C" w:rsidRDefault="00CE156E" w:rsidP="00D8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495F6C" w:rsidRDefault="00C20D11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495F6C" w:rsidRPr="00495F6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12045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количестве вакантных мест для приёма по каждой образовательной программе</w:t>
            </w:r>
          </w:p>
        </w:tc>
        <w:tc>
          <w:tcPr>
            <w:tcW w:w="0" w:type="auto"/>
          </w:tcPr>
          <w:p w:rsidR="00CE156E" w:rsidRPr="00495F6C" w:rsidRDefault="00495F6C" w:rsidP="00C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0" w:type="auto"/>
          </w:tcPr>
          <w:p w:rsidR="00CE156E" w:rsidRPr="00495F6C" w:rsidRDefault="00CE156E" w:rsidP="00C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495F6C">
        <w:trPr>
          <w:trHeight w:val="1320"/>
        </w:trPr>
        <w:tc>
          <w:tcPr>
            <w:tcW w:w="0" w:type="auto"/>
          </w:tcPr>
          <w:p w:rsidR="00CE156E" w:rsidRPr="00495F6C" w:rsidRDefault="00120458" w:rsidP="00495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размещена копия меню ежедневного горячего питания</w:t>
            </w:r>
          </w:p>
        </w:tc>
        <w:tc>
          <w:tcPr>
            <w:tcW w:w="0" w:type="auto"/>
          </w:tcPr>
          <w:p w:rsidR="00CE156E" w:rsidRPr="00495F6C" w:rsidRDefault="00495F6C" w:rsidP="00495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мещение  копии ежедневного меню горячего питания</w:t>
            </w:r>
          </w:p>
        </w:tc>
        <w:tc>
          <w:tcPr>
            <w:tcW w:w="0" w:type="auto"/>
          </w:tcPr>
          <w:p w:rsidR="00CE156E" w:rsidRPr="00495F6C" w:rsidRDefault="00495F6C" w:rsidP="00C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</w:tcPr>
          <w:p w:rsidR="00CE156E" w:rsidRPr="00495F6C" w:rsidRDefault="00CE156E" w:rsidP="00CE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CE156E" w:rsidRPr="00847292" w:rsidRDefault="00CE156E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56E" w:rsidRPr="00847292" w:rsidRDefault="00CE156E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1C2865">
        <w:trPr>
          <w:trHeight w:val="1680"/>
        </w:trPr>
        <w:tc>
          <w:tcPr>
            <w:tcW w:w="0" w:type="auto"/>
          </w:tcPr>
          <w:p w:rsidR="001C2865" w:rsidRPr="00495F6C" w:rsidRDefault="00C20D11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Не обеспечена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0" w:type="auto"/>
          </w:tcPr>
          <w:p w:rsidR="00847292" w:rsidRPr="00495F6C" w:rsidRDefault="004A619F" w:rsidP="005F63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495F6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ОО 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анкеты для опроса граждан или гиперссылки на нее</w:t>
            </w:r>
          </w:p>
        </w:tc>
        <w:tc>
          <w:tcPr>
            <w:tcW w:w="0" w:type="auto"/>
          </w:tcPr>
          <w:p w:rsidR="00847292" w:rsidRPr="00495F6C" w:rsidRDefault="00C20D11" w:rsidP="00C20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495F6C" w:rsidRPr="00495F6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A33BC5" w:rsidRPr="00495F6C" w:rsidRDefault="00B86173" w:rsidP="00C20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Морощук Т.В.</w:t>
            </w:r>
          </w:p>
          <w:p w:rsidR="00847292" w:rsidRPr="00495F6C" w:rsidRDefault="00847292" w:rsidP="00C20D1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292" w:rsidRPr="00847292" w:rsidRDefault="00847292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292" w:rsidRPr="00847292" w:rsidRDefault="00847292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5" w:rsidRPr="00847292" w:rsidTr="003209C0">
        <w:trPr>
          <w:trHeight w:val="240"/>
        </w:trPr>
        <w:tc>
          <w:tcPr>
            <w:tcW w:w="0" w:type="auto"/>
            <w:gridSpan w:val="6"/>
          </w:tcPr>
          <w:p w:rsidR="001C2865" w:rsidRPr="00495F6C" w:rsidRDefault="001C2865" w:rsidP="001C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20458" w:rsidRPr="00847292" w:rsidTr="001C2865">
        <w:trPr>
          <w:trHeight w:val="216"/>
        </w:trPr>
        <w:tc>
          <w:tcPr>
            <w:tcW w:w="0" w:type="auto"/>
          </w:tcPr>
          <w:p w:rsidR="001C2865" w:rsidRPr="00495F6C" w:rsidRDefault="001C2865" w:rsidP="005F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</w:tcPr>
          <w:p w:rsidR="001C2865" w:rsidRPr="00C52022" w:rsidRDefault="001C2865" w:rsidP="005F6347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C52022" w:rsidRDefault="001C2865" w:rsidP="00C20D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C52022" w:rsidRDefault="001C2865" w:rsidP="00C20D1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847292" w:rsidRDefault="001C2865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847292" w:rsidRDefault="001C2865" w:rsidP="005F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92" w:rsidRPr="00847292" w:rsidTr="00A6458C">
        <w:tc>
          <w:tcPr>
            <w:tcW w:w="0" w:type="auto"/>
            <w:gridSpan w:val="6"/>
          </w:tcPr>
          <w:p w:rsidR="00847292" w:rsidRPr="00495F6C" w:rsidRDefault="00847292" w:rsidP="005F63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Доступно</w:t>
            </w:r>
            <w:r w:rsidR="005F6347" w:rsidRPr="0049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сть услуг</w:t>
            </w:r>
            <w:r w:rsidRPr="0049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инвалидов</w:t>
            </w:r>
          </w:p>
        </w:tc>
      </w:tr>
      <w:tr w:rsidR="00120458" w:rsidRPr="00847292" w:rsidTr="008124BB">
        <w:trPr>
          <w:trHeight w:val="1104"/>
        </w:trPr>
        <w:tc>
          <w:tcPr>
            <w:tcW w:w="0" w:type="auto"/>
          </w:tcPr>
          <w:p w:rsidR="008124BB" w:rsidRPr="00495F6C" w:rsidRDefault="008124B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инвалидов.</w:t>
            </w:r>
          </w:p>
          <w:p w:rsidR="00847292" w:rsidRPr="00495F6C" w:rsidRDefault="00847292" w:rsidP="008124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292" w:rsidRPr="00495F6C" w:rsidRDefault="008124BB" w:rsidP="005F6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специальной стоянки</w:t>
            </w:r>
            <w:r w:rsidR="00847292"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автотранспортных средств инвалидов.</w:t>
            </w:r>
          </w:p>
        </w:tc>
        <w:tc>
          <w:tcPr>
            <w:tcW w:w="0" w:type="auto"/>
          </w:tcPr>
          <w:p w:rsidR="00847292" w:rsidRPr="00495F6C" w:rsidRDefault="00F21657" w:rsidP="008124BB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t>По мере необходимости, финансирования</w:t>
            </w:r>
          </w:p>
          <w:p w:rsidR="00847292" w:rsidRPr="00495F6C" w:rsidRDefault="00847292" w:rsidP="008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3BC5" w:rsidRPr="00495F6C" w:rsidRDefault="00B86173" w:rsidP="004A61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Морощук Т.В.</w:t>
            </w:r>
          </w:p>
          <w:p w:rsidR="00847292" w:rsidRPr="00495F6C" w:rsidRDefault="00847292" w:rsidP="004A61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292" w:rsidRPr="00847292" w:rsidRDefault="00847292" w:rsidP="005F6347">
            <w:pPr>
              <w:pStyle w:val="Default"/>
            </w:pPr>
          </w:p>
          <w:p w:rsidR="00847292" w:rsidRPr="00847292" w:rsidRDefault="00847292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A75" w:rsidRPr="00847292" w:rsidRDefault="00865A75" w:rsidP="005F6347">
            <w:pPr>
              <w:pStyle w:val="Default"/>
            </w:pPr>
          </w:p>
          <w:p w:rsidR="00847292" w:rsidRPr="00847292" w:rsidRDefault="00847292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58" w:rsidRPr="00847292" w:rsidTr="008124BB">
        <w:trPr>
          <w:trHeight w:val="276"/>
        </w:trPr>
        <w:tc>
          <w:tcPr>
            <w:tcW w:w="0" w:type="auto"/>
          </w:tcPr>
          <w:p w:rsidR="008124BB" w:rsidRPr="00495F6C" w:rsidRDefault="008124B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Отсутствие адаптированных лифтов, поручней, расширенных дверных проемов.</w:t>
            </w:r>
          </w:p>
        </w:tc>
        <w:tc>
          <w:tcPr>
            <w:tcW w:w="0" w:type="auto"/>
          </w:tcPr>
          <w:p w:rsidR="008124BB" w:rsidRPr="00495F6C" w:rsidRDefault="0072079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Оборудование 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проемов.</w:t>
            </w:r>
          </w:p>
        </w:tc>
        <w:tc>
          <w:tcPr>
            <w:tcW w:w="0" w:type="auto"/>
          </w:tcPr>
          <w:p w:rsidR="008124BB" w:rsidRPr="00495F6C" w:rsidRDefault="00F21657" w:rsidP="00F21657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t>По мере необходимости, финансирования</w:t>
            </w:r>
          </w:p>
        </w:tc>
        <w:tc>
          <w:tcPr>
            <w:tcW w:w="0" w:type="auto"/>
          </w:tcPr>
          <w:p w:rsidR="008124BB" w:rsidRPr="00495F6C" w:rsidRDefault="00B86173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Морощук Т.В.</w:t>
            </w:r>
          </w:p>
          <w:p w:rsidR="008124BB" w:rsidRPr="00495F6C" w:rsidRDefault="008124BB" w:rsidP="004A61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BB" w:rsidRPr="00847292" w:rsidRDefault="008124BB" w:rsidP="005F6347"/>
        </w:tc>
        <w:tc>
          <w:tcPr>
            <w:tcW w:w="0" w:type="auto"/>
          </w:tcPr>
          <w:p w:rsidR="008124BB" w:rsidRPr="00847292" w:rsidRDefault="008124BB" w:rsidP="005F6347"/>
        </w:tc>
      </w:tr>
      <w:tr w:rsidR="00120458" w:rsidRPr="00847292" w:rsidTr="008124BB">
        <w:trPr>
          <w:trHeight w:val="636"/>
        </w:trPr>
        <w:tc>
          <w:tcPr>
            <w:tcW w:w="0" w:type="auto"/>
          </w:tcPr>
          <w:p w:rsidR="008124BB" w:rsidRPr="00495F6C" w:rsidRDefault="008124B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Отсутствие сменных кресел-колясок.</w:t>
            </w:r>
          </w:p>
        </w:tc>
        <w:tc>
          <w:tcPr>
            <w:tcW w:w="0" w:type="auto"/>
          </w:tcPr>
          <w:p w:rsidR="008124BB" w:rsidRPr="00495F6C" w:rsidRDefault="008124B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кресла-коляски</w:t>
            </w:r>
          </w:p>
          <w:p w:rsidR="008124BB" w:rsidRPr="00495F6C" w:rsidRDefault="008124B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124BB" w:rsidRPr="00495F6C" w:rsidRDefault="00F21657" w:rsidP="00F21657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t>По мере необходимости, финансирования</w:t>
            </w:r>
          </w:p>
        </w:tc>
        <w:tc>
          <w:tcPr>
            <w:tcW w:w="0" w:type="auto"/>
          </w:tcPr>
          <w:p w:rsidR="008124BB" w:rsidRPr="00495F6C" w:rsidRDefault="008124BB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 w:rsidR="00B86173">
              <w:rPr>
                <w:rFonts w:ascii="Times New Roman" w:hAnsi="Times New Roman" w:cs="Times New Roman"/>
                <w:sz w:val="24"/>
                <w:szCs w:val="24"/>
              </w:rPr>
              <w:t>Морощук Т.В.</w:t>
            </w:r>
          </w:p>
        </w:tc>
        <w:tc>
          <w:tcPr>
            <w:tcW w:w="0" w:type="auto"/>
          </w:tcPr>
          <w:p w:rsidR="008124BB" w:rsidRPr="00847292" w:rsidRDefault="008124BB" w:rsidP="005F6347"/>
        </w:tc>
        <w:tc>
          <w:tcPr>
            <w:tcW w:w="0" w:type="auto"/>
          </w:tcPr>
          <w:p w:rsidR="008124BB" w:rsidRPr="00847292" w:rsidRDefault="008124BB" w:rsidP="005F6347"/>
        </w:tc>
      </w:tr>
      <w:tr w:rsidR="00120458" w:rsidRPr="00847292" w:rsidTr="0072079B">
        <w:trPr>
          <w:trHeight w:val="1152"/>
        </w:trPr>
        <w:tc>
          <w:tcPr>
            <w:tcW w:w="0" w:type="auto"/>
          </w:tcPr>
          <w:p w:rsidR="008124BB" w:rsidRPr="00495F6C" w:rsidRDefault="008124B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оборудованных санитарно-гигиенических помещений в организации.</w:t>
            </w:r>
          </w:p>
        </w:tc>
        <w:tc>
          <w:tcPr>
            <w:tcW w:w="0" w:type="auto"/>
          </w:tcPr>
          <w:p w:rsidR="0072079B" w:rsidRPr="00495F6C" w:rsidRDefault="0072079B" w:rsidP="00720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организации.</w:t>
            </w:r>
          </w:p>
          <w:p w:rsidR="008124BB" w:rsidRPr="00495F6C" w:rsidRDefault="008124B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21657" w:rsidRPr="00495F6C" w:rsidRDefault="00F21657" w:rsidP="00F21657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t>По мере необходимости, финансирования</w:t>
            </w:r>
          </w:p>
          <w:p w:rsidR="008124BB" w:rsidRPr="00495F6C" w:rsidRDefault="008124BB" w:rsidP="008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BB" w:rsidRPr="00495F6C" w:rsidRDefault="00B86173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Морощук Т.В.</w:t>
            </w:r>
          </w:p>
          <w:p w:rsidR="008124BB" w:rsidRPr="00495F6C" w:rsidRDefault="008124BB" w:rsidP="004A61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BB" w:rsidRPr="00847292" w:rsidRDefault="008124BB" w:rsidP="005F6347"/>
        </w:tc>
        <w:tc>
          <w:tcPr>
            <w:tcW w:w="0" w:type="auto"/>
          </w:tcPr>
          <w:p w:rsidR="008124BB" w:rsidRPr="00847292" w:rsidRDefault="008124BB" w:rsidP="005F6347"/>
        </w:tc>
      </w:tr>
      <w:tr w:rsidR="00120458" w:rsidRPr="00847292" w:rsidTr="0072079B">
        <w:trPr>
          <w:trHeight w:val="844"/>
        </w:trPr>
        <w:tc>
          <w:tcPr>
            <w:tcW w:w="0" w:type="auto"/>
          </w:tcPr>
          <w:p w:rsidR="0072079B" w:rsidRPr="00495F6C" w:rsidRDefault="0072079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дублирования для инвалидов по слуху и зрению звуковой и зрительной 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0" w:type="auto"/>
          </w:tcPr>
          <w:p w:rsidR="0072079B" w:rsidRPr="00495F6C" w:rsidRDefault="0072079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Обеспечение дублирования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и зрению звуковой и зрительной 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0" w:type="auto"/>
          </w:tcPr>
          <w:p w:rsidR="00F21657" w:rsidRPr="00495F6C" w:rsidRDefault="00F21657" w:rsidP="00F21657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lastRenderedPageBreak/>
              <w:t>По мере необходимости, финансирования</w:t>
            </w:r>
          </w:p>
          <w:p w:rsidR="0072079B" w:rsidRPr="00495F6C" w:rsidRDefault="0072079B" w:rsidP="008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79B" w:rsidRPr="00495F6C" w:rsidRDefault="00B86173" w:rsidP="007207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  Морощук Т.В.</w:t>
            </w:r>
          </w:p>
          <w:p w:rsidR="0072079B" w:rsidRPr="00495F6C" w:rsidRDefault="0072079B" w:rsidP="004A61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79B" w:rsidRPr="00847292" w:rsidRDefault="0072079B" w:rsidP="005F6347"/>
        </w:tc>
        <w:tc>
          <w:tcPr>
            <w:tcW w:w="0" w:type="auto"/>
          </w:tcPr>
          <w:p w:rsidR="0072079B" w:rsidRPr="00847292" w:rsidRDefault="0072079B" w:rsidP="005F6347"/>
        </w:tc>
      </w:tr>
      <w:tr w:rsidR="00120458" w:rsidRPr="00847292" w:rsidTr="008124BB">
        <w:trPr>
          <w:trHeight w:val="1402"/>
        </w:trPr>
        <w:tc>
          <w:tcPr>
            <w:tcW w:w="0" w:type="auto"/>
          </w:tcPr>
          <w:p w:rsidR="008124BB" w:rsidRPr="00495F6C" w:rsidRDefault="008124B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0" w:type="auto"/>
          </w:tcPr>
          <w:p w:rsidR="008124BB" w:rsidRPr="00495F6C" w:rsidRDefault="0072079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0" w:type="auto"/>
          </w:tcPr>
          <w:p w:rsidR="00F21657" w:rsidRPr="00495F6C" w:rsidRDefault="00F21657" w:rsidP="00F21657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t>По мере необходимости, финансирования</w:t>
            </w:r>
          </w:p>
          <w:p w:rsidR="008124BB" w:rsidRPr="00495F6C" w:rsidRDefault="008124BB" w:rsidP="008124BB">
            <w:pPr>
              <w:jc w:val="center"/>
            </w:pPr>
          </w:p>
        </w:tc>
        <w:tc>
          <w:tcPr>
            <w:tcW w:w="0" w:type="auto"/>
          </w:tcPr>
          <w:p w:rsidR="008124BB" w:rsidRPr="00495F6C" w:rsidRDefault="00B86173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Морощук Т.В.</w:t>
            </w:r>
          </w:p>
          <w:p w:rsidR="008124BB" w:rsidRPr="00495F6C" w:rsidRDefault="008124BB" w:rsidP="004A61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BB" w:rsidRPr="00847292" w:rsidRDefault="008124BB" w:rsidP="005F6347"/>
        </w:tc>
        <w:tc>
          <w:tcPr>
            <w:tcW w:w="0" w:type="auto"/>
          </w:tcPr>
          <w:p w:rsidR="008124BB" w:rsidRPr="00847292" w:rsidRDefault="008124BB" w:rsidP="005F6347"/>
        </w:tc>
      </w:tr>
      <w:tr w:rsidR="00120458" w:rsidRPr="00847292" w:rsidTr="008124BB">
        <w:trPr>
          <w:trHeight w:val="168"/>
        </w:trPr>
        <w:tc>
          <w:tcPr>
            <w:tcW w:w="0" w:type="auto"/>
          </w:tcPr>
          <w:p w:rsidR="008124BB" w:rsidRPr="00495F6C" w:rsidRDefault="008124BB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8124BB" w:rsidRPr="00495F6C" w:rsidRDefault="0072079B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</w:t>
            </w:r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предоставления инвалидам по слуху (слуху и зрению) услуг </w:t>
            </w:r>
            <w:proofErr w:type="spellStart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495F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F21657" w:rsidRPr="00495F6C" w:rsidRDefault="00F21657" w:rsidP="00F21657">
            <w:pPr>
              <w:pStyle w:val="Default"/>
              <w:jc w:val="center"/>
              <w:rPr>
                <w:color w:val="auto"/>
              </w:rPr>
            </w:pPr>
            <w:r w:rsidRPr="00495F6C">
              <w:rPr>
                <w:color w:val="auto"/>
              </w:rPr>
              <w:t>По мере необходимости, финансирования</w:t>
            </w:r>
          </w:p>
          <w:p w:rsidR="008124BB" w:rsidRPr="00495F6C" w:rsidRDefault="008124BB" w:rsidP="008124BB">
            <w:pPr>
              <w:jc w:val="center"/>
            </w:pPr>
          </w:p>
        </w:tc>
        <w:tc>
          <w:tcPr>
            <w:tcW w:w="0" w:type="auto"/>
          </w:tcPr>
          <w:p w:rsidR="008124BB" w:rsidRPr="00495F6C" w:rsidRDefault="00B86173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Морощук Т.В.</w:t>
            </w:r>
          </w:p>
          <w:p w:rsidR="008124BB" w:rsidRPr="00495F6C" w:rsidRDefault="008124BB" w:rsidP="004A61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BB" w:rsidRPr="00847292" w:rsidRDefault="008124BB" w:rsidP="005F6347"/>
        </w:tc>
        <w:tc>
          <w:tcPr>
            <w:tcW w:w="0" w:type="auto"/>
          </w:tcPr>
          <w:p w:rsidR="008124BB" w:rsidRPr="00847292" w:rsidRDefault="008124BB" w:rsidP="005F6347"/>
        </w:tc>
      </w:tr>
      <w:tr w:rsidR="00A51745" w:rsidRPr="00847292" w:rsidTr="008124BB">
        <w:trPr>
          <w:trHeight w:val="168"/>
        </w:trPr>
        <w:tc>
          <w:tcPr>
            <w:tcW w:w="0" w:type="auto"/>
          </w:tcPr>
          <w:p w:rsidR="00A51745" w:rsidRPr="00495F6C" w:rsidRDefault="00A51745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оборудования входных групп пандусами</w:t>
            </w:r>
          </w:p>
        </w:tc>
        <w:tc>
          <w:tcPr>
            <w:tcW w:w="0" w:type="auto"/>
          </w:tcPr>
          <w:p w:rsidR="00A51745" w:rsidRPr="00495F6C" w:rsidRDefault="00A51745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оборудования пандусами</w:t>
            </w:r>
          </w:p>
        </w:tc>
        <w:tc>
          <w:tcPr>
            <w:tcW w:w="0" w:type="auto"/>
          </w:tcPr>
          <w:p w:rsidR="00A51745" w:rsidRPr="00495F6C" w:rsidRDefault="00A51745" w:rsidP="00F21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финансирования</w:t>
            </w:r>
          </w:p>
        </w:tc>
        <w:tc>
          <w:tcPr>
            <w:tcW w:w="0" w:type="auto"/>
          </w:tcPr>
          <w:p w:rsidR="00A51745" w:rsidRDefault="00A51745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Морощук Т.В.</w:t>
            </w:r>
          </w:p>
        </w:tc>
        <w:tc>
          <w:tcPr>
            <w:tcW w:w="0" w:type="auto"/>
          </w:tcPr>
          <w:p w:rsidR="00A51745" w:rsidRPr="00847292" w:rsidRDefault="00A51745" w:rsidP="005F6347"/>
        </w:tc>
        <w:tc>
          <w:tcPr>
            <w:tcW w:w="0" w:type="auto"/>
          </w:tcPr>
          <w:p w:rsidR="00A51745" w:rsidRPr="00847292" w:rsidRDefault="00A51745" w:rsidP="005F6347"/>
        </w:tc>
      </w:tr>
      <w:tr w:rsidR="00A51745" w:rsidRPr="00847292" w:rsidTr="008124BB">
        <w:trPr>
          <w:trHeight w:val="168"/>
        </w:trPr>
        <w:tc>
          <w:tcPr>
            <w:tcW w:w="0" w:type="auto"/>
          </w:tcPr>
          <w:p w:rsidR="00A51745" w:rsidRDefault="00A51745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предоставления помощи работниками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прошедшими необходимое обучение</w:t>
            </w:r>
          </w:p>
        </w:tc>
        <w:tc>
          <w:tcPr>
            <w:tcW w:w="0" w:type="auto"/>
          </w:tcPr>
          <w:p w:rsidR="00A51745" w:rsidRDefault="004F6CCC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возможности оказания помощи обученными сотрудниками</w:t>
            </w:r>
          </w:p>
        </w:tc>
        <w:tc>
          <w:tcPr>
            <w:tcW w:w="0" w:type="auto"/>
          </w:tcPr>
          <w:p w:rsidR="00A51745" w:rsidRDefault="004F6CCC" w:rsidP="00F21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финансирования</w:t>
            </w:r>
          </w:p>
        </w:tc>
        <w:tc>
          <w:tcPr>
            <w:tcW w:w="0" w:type="auto"/>
          </w:tcPr>
          <w:p w:rsidR="00A51745" w:rsidRDefault="004F6CCC" w:rsidP="00812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Морощук Т.В.</w:t>
            </w:r>
          </w:p>
        </w:tc>
        <w:tc>
          <w:tcPr>
            <w:tcW w:w="0" w:type="auto"/>
          </w:tcPr>
          <w:p w:rsidR="00A51745" w:rsidRPr="00847292" w:rsidRDefault="00A51745" w:rsidP="005F6347"/>
        </w:tc>
        <w:tc>
          <w:tcPr>
            <w:tcW w:w="0" w:type="auto"/>
          </w:tcPr>
          <w:p w:rsidR="00A51745" w:rsidRPr="00847292" w:rsidRDefault="00A51745" w:rsidP="005F6347"/>
        </w:tc>
      </w:tr>
      <w:tr w:rsidR="001C2865" w:rsidRPr="00847292" w:rsidTr="007D37D9">
        <w:trPr>
          <w:trHeight w:val="168"/>
        </w:trPr>
        <w:tc>
          <w:tcPr>
            <w:tcW w:w="0" w:type="auto"/>
            <w:gridSpan w:val="6"/>
          </w:tcPr>
          <w:p w:rsidR="001C2865" w:rsidRPr="00495F6C" w:rsidRDefault="001C2865" w:rsidP="001C2865">
            <w:pPr>
              <w:jc w:val="center"/>
            </w:pPr>
            <w:r w:rsidRPr="0049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120458" w:rsidRPr="00847292" w:rsidTr="001C2865">
        <w:trPr>
          <w:trHeight w:val="180"/>
        </w:trPr>
        <w:tc>
          <w:tcPr>
            <w:tcW w:w="0" w:type="auto"/>
          </w:tcPr>
          <w:p w:rsidR="001C2865" w:rsidRPr="00495F6C" w:rsidRDefault="001C2865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</w:tcPr>
          <w:p w:rsidR="001C2865" w:rsidRPr="00495F6C" w:rsidRDefault="001C2865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495F6C" w:rsidRDefault="001C2865" w:rsidP="008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C52022" w:rsidRDefault="001C2865" w:rsidP="004A619F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847292" w:rsidRDefault="001C2865" w:rsidP="005F6347"/>
        </w:tc>
        <w:tc>
          <w:tcPr>
            <w:tcW w:w="0" w:type="auto"/>
          </w:tcPr>
          <w:p w:rsidR="001C2865" w:rsidRPr="00847292" w:rsidRDefault="001C2865" w:rsidP="005F6347"/>
        </w:tc>
      </w:tr>
      <w:tr w:rsidR="001C2865" w:rsidRPr="00847292" w:rsidTr="00A50F36">
        <w:trPr>
          <w:trHeight w:val="84"/>
        </w:trPr>
        <w:tc>
          <w:tcPr>
            <w:tcW w:w="0" w:type="auto"/>
            <w:gridSpan w:val="6"/>
          </w:tcPr>
          <w:p w:rsidR="001C2865" w:rsidRPr="00495F6C" w:rsidRDefault="001C2865" w:rsidP="001C2865">
            <w:pPr>
              <w:jc w:val="center"/>
            </w:pPr>
            <w:r w:rsidRPr="0049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20458" w:rsidRPr="00847292" w:rsidTr="008124BB">
        <w:trPr>
          <w:trHeight w:val="204"/>
        </w:trPr>
        <w:tc>
          <w:tcPr>
            <w:tcW w:w="0" w:type="auto"/>
          </w:tcPr>
          <w:p w:rsidR="001C2865" w:rsidRPr="00495F6C" w:rsidRDefault="001C2865" w:rsidP="0081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C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</w:tcPr>
          <w:p w:rsidR="001C2865" w:rsidRPr="00495F6C" w:rsidRDefault="001C2865" w:rsidP="005F6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495F6C" w:rsidRDefault="001C2865" w:rsidP="008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C52022" w:rsidRDefault="001C2865" w:rsidP="004A619F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C2865" w:rsidRPr="00847292" w:rsidRDefault="001C2865" w:rsidP="005F6347"/>
        </w:tc>
        <w:tc>
          <w:tcPr>
            <w:tcW w:w="0" w:type="auto"/>
          </w:tcPr>
          <w:p w:rsidR="001C2865" w:rsidRPr="00847292" w:rsidRDefault="001C2865" w:rsidP="005F6347"/>
        </w:tc>
      </w:tr>
    </w:tbl>
    <w:p w:rsidR="00F809E5" w:rsidRPr="00847292" w:rsidRDefault="00F809E5" w:rsidP="005F6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09E5" w:rsidRPr="00847292" w:rsidSect="00F80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0EC"/>
    <w:multiLevelType w:val="hybridMultilevel"/>
    <w:tmpl w:val="3E2A27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06E3"/>
    <w:multiLevelType w:val="hybridMultilevel"/>
    <w:tmpl w:val="6066ABDE"/>
    <w:lvl w:ilvl="0" w:tplc="539CE3A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E5"/>
    <w:rsid w:val="00000470"/>
    <w:rsid w:val="000029B7"/>
    <w:rsid w:val="00006C22"/>
    <w:rsid w:val="00007A32"/>
    <w:rsid w:val="00017B7E"/>
    <w:rsid w:val="00020023"/>
    <w:rsid w:val="00031397"/>
    <w:rsid w:val="00032509"/>
    <w:rsid w:val="00040E6B"/>
    <w:rsid w:val="000439F4"/>
    <w:rsid w:val="0004649D"/>
    <w:rsid w:val="00050376"/>
    <w:rsid w:val="0005178B"/>
    <w:rsid w:val="00051C8E"/>
    <w:rsid w:val="00053FC0"/>
    <w:rsid w:val="00061933"/>
    <w:rsid w:val="00064435"/>
    <w:rsid w:val="00064446"/>
    <w:rsid w:val="000645F7"/>
    <w:rsid w:val="0007084D"/>
    <w:rsid w:val="00072560"/>
    <w:rsid w:val="000760FC"/>
    <w:rsid w:val="000841CB"/>
    <w:rsid w:val="00085B64"/>
    <w:rsid w:val="000867C7"/>
    <w:rsid w:val="00090B7E"/>
    <w:rsid w:val="000926AC"/>
    <w:rsid w:val="00093AF6"/>
    <w:rsid w:val="00095C3C"/>
    <w:rsid w:val="000A0D29"/>
    <w:rsid w:val="000A4D79"/>
    <w:rsid w:val="000A6292"/>
    <w:rsid w:val="000B06DA"/>
    <w:rsid w:val="000B0F52"/>
    <w:rsid w:val="000B2FA9"/>
    <w:rsid w:val="000C3929"/>
    <w:rsid w:val="000C4876"/>
    <w:rsid w:val="000D6DFA"/>
    <w:rsid w:val="000D7955"/>
    <w:rsid w:val="000E0E6E"/>
    <w:rsid w:val="000E2610"/>
    <w:rsid w:val="000E44AC"/>
    <w:rsid w:val="000E521E"/>
    <w:rsid w:val="000F2175"/>
    <w:rsid w:val="000F4FAB"/>
    <w:rsid w:val="00101BFB"/>
    <w:rsid w:val="0010681F"/>
    <w:rsid w:val="001119F2"/>
    <w:rsid w:val="00116192"/>
    <w:rsid w:val="001179CA"/>
    <w:rsid w:val="00117A1F"/>
    <w:rsid w:val="00120458"/>
    <w:rsid w:val="00120635"/>
    <w:rsid w:val="001323B1"/>
    <w:rsid w:val="00132457"/>
    <w:rsid w:val="00133F1C"/>
    <w:rsid w:val="00136964"/>
    <w:rsid w:val="00137BAC"/>
    <w:rsid w:val="00140321"/>
    <w:rsid w:val="00143566"/>
    <w:rsid w:val="00151301"/>
    <w:rsid w:val="00154851"/>
    <w:rsid w:val="001619E2"/>
    <w:rsid w:val="00176A1C"/>
    <w:rsid w:val="0018128E"/>
    <w:rsid w:val="001820A2"/>
    <w:rsid w:val="001832E4"/>
    <w:rsid w:val="001A31C5"/>
    <w:rsid w:val="001A41B2"/>
    <w:rsid w:val="001A5CA1"/>
    <w:rsid w:val="001B03BD"/>
    <w:rsid w:val="001B1E5A"/>
    <w:rsid w:val="001B517D"/>
    <w:rsid w:val="001C2865"/>
    <w:rsid w:val="001C3319"/>
    <w:rsid w:val="001C6298"/>
    <w:rsid w:val="001D1AE4"/>
    <w:rsid w:val="001D58BA"/>
    <w:rsid w:val="001F0B1B"/>
    <w:rsid w:val="001F13A0"/>
    <w:rsid w:val="001F2E86"/>
    <w:rsid w:val="001F5A74"/>
    <w:rsid w:val="00202E5F"/>
    <w:rsid w:val="00203E78"/>
    <w:rsid w:val="00221529"/>
    <w:rsid w:val="00226E73"/>
    <w:rsid w:val="002354D6"/>
    <w:rsid w:val="00243028"/>
    <w:rsid w:val="00244AE1"/>
    <w:rsid w:val="00245327"/>
    <w:rsid w:val="00247A1B"/>
    <w:rsid w:val="0025355D"/>
    <w:rsid w:val="002574C3"/>
    <w:rsid w:val="00261EDB"/>
    <w:rsid w:val="00263C04"/>
    <w:rsid w:val="00264268"/>
    <w:rsid w:val="002666FF"/>
    <w:rsid w:val="00267427"/>
    <w:rsid w:val="00272626"/>
    <w:rsid w:val="0028118E"/>
    <w:rsid w:val="00283DCA"/>
    <w:rsid w:val="00284EF7"/>
    <w:rsid w:val="00285751"/>
    <w:rsid w:val="00286F1C"/>
    <w:rsid w:val="00291C78"/>
    <w:rsid w:val="002A1442"/>
    <w:rsid w:val="002A2E35"/>
    <w:rsid w:val="002A6B24"/>
    <w:rsid w:val="002B20C6"/>
    <w:rsid w:val="002B34F6"/>
    <w:rsid w:val="002B426C"/>
    <w:rsid w:val="002C583F"/>
    <w:rsid w:val="002D2CFE"/>
    <w:rsid w:val="002D6261"/>
    <w:rsid w:val="002D7330"/>
    <w:rsid w:val="002E258D"/>
    <w:rsid w:val="002E7D20"/>
    <w:rsid w:val="002F0F7B"/>
    <w:rsid w:val="002F5509"/>
    <w:rsid w:val="002F6AF4"/>
    <w:rsid w:val="002F72E5"/>
    <w:rsid w:val="003005AB"/>
    <w:rsid w:val="00311DCD"/>
    <w:rsid w:val="00315624"/>
    <w:rsid w:val="00323066"/>
    <w:rsid w:val="00324D85"/>
    <w:rsid w:val="00340031"/>
    <w:rsid w:val="00342803"/>
    <w:rsid w:val="003458CC"/>
    <w:rsid w:val="00351169"/>
    <w:rsid w:val="003528D8"/>
    <w:rsid w:val="00355048"/>
    <w:rsid w:val="00360BC5"/>
    <w:rsid w:val="00373781"/>
    <w:rsid w:val="0038768F"/>
    <w:rsid w:val="003908A4"/>
    <w:rsid w:val="00392DBE"/>
    <w:rsid w:val="00394A66"/>
    <w:rsid w:val="00395203"/>
    <w:rsid w:val="003962E6"/>
    <w:rsid w:val="003A4FEA"/>
    <w:rsid w:val="003B0D32"/>
    <w:rsid w:val="003B2E94"/>
    <w:rsid w:val="003C0FEF"/>
    <w:rsid w:val="003C404D"/>
    <w:rsid w:val="003C53DC"/>
    <w:rsid w:val="003C5C89"/>
    <w:rsid w:val="003C7B9C"/>
    <w:rsid w:val="003D4BB5"/>
    <w:rsid w:val="003E505D"/>
    <w:rsid w:val="003E7395"/>
    <w:rsid w:val="003F15C4"/>
    <w:rsid w:val="004060A5"/>
    <w:rsid w:val="0041173B"/>
    <w:rsid w:val="00416DCA"/>
    <w:rsid w:val="0041750E"/>
    <w:rsid w:val="00424A2A"/>
    <w:rsid w:val="00446AC8"/>
    <w:rsid w:val="0045178D"/>
    <w:rsid w:val="00451C45"/>
    <w:rsid w:val="00452E20"/>
    <w:rsid w:val="00453CE0"/>
    <w:rsid w:val="00455274"/>
    <w:rsid w:val="00456D00"/>
    <w:rsid w:val="004576B0"/>
    <w:rsid w:val="00460109"/>
    <w:rsid w:val="00463131"/>
    <w:rsid w:val="00467B4F"/>
    <w:rsid w:val="0047083B"/>
    <w:rsid w:val="004717E2"/>
    <w:rsid w:val="00472FEF"/>
    <w:rsid w:val="0047758D"/>
    <w:rsid w:val="00480399"/>
    <w:rsid w:val="00482B07"/>
    <w:rsid w:val="00485977"/>
    <w:rsid w:val="00485F6C"/>
    <w:rsid w:val="00494DB7"/>
    <w:rsid w:val="00495F6C"/>
    <w:rsid w:val="004A06C2"/>
    <w:rsid w:val="004A3875"/>
    <w:rsid w:val="004A51FC"/>
    <w:rsid w:val="004A619F"/>
    <w:rsid w:val="004B0488"/>
    <w:rsid w:val="004C23D1"/>
    <w:rsid w:val="004C2889"/>
    <w:rsid w:val="004D22C6"/>
    <w:rsid w:val="004D2642"/>
    <w:rsid w:val="004D3048"/>
    <w:rsid w:val="004D73D4"/>
    <w:rsid w:val="004E0CFF"/>
    <w:rsid w:val="004E6E3F"/>
    <w:rsid w:val="004E6F57"/>
    <w:rsid w:val="004E708F"/>
    <w:rsid w:val="004F141E"/>
    <w:rsid w:val="004F5A26"/>
    <w:rsid w:val="004F6CCC"/>
    <w:rsid w:val="0050108A"/>
    <w:rsid w:val="00505BAF"/>
    <w:rsid w:val="005062C0"/>
    <w:rsid w:val="00513641"/>
    <w:rsid w:val="00514B0A"/>
    <w:rsid w:val="005154AC"/>
    <w:rsid w:val="00517DBE"/>
    <w:rsid w:val="0052229C"/>
    <w:rsid w:val="005301C8"/>
    <w:rsid w:val="00532841"/>
    <w:rsid w:val="005444C7"/>
    <w:rsid w:val="00545470"/>
    <w:rsid w:val="0055159E"/>
    <w:rsid w:val="00560F95"/>
    <w:rsid w:val="00584C84"/>
    <w:rsid w:val="00590938"/>
    <w:rsid w:val="005910C7"/>
    <w:rsid w:val="00594C2F"/>
    <w:rsid w:val="00595E20"/>
    <w:rsid w:val="005A0227"/>
    <w:rsid w:val="005A4096"/>
    <w:rsid w:val="005A4163"/>
    <w:rsid w:val="005A7972"/>
    <w:rsid w:val="005B0B77"/>
    <w:rsid w:val="005B0DD5"/>
    <w:rsid w:val="005B22E7"/>
    <w:rsid w:val="005B549F"/>
    <w:rsid w:val="005B7884"/>
    <w:rsid w:val="005C6F56"/>
    <w:rsid w:val="005C7103"/>
    <w:rsid w:val="005D58E5"/>
    <w:rsid w:val="005D63B7"/>
    <w:rsid w:val="005E4949"/>
    <w:rsid w:val="005E599E"/>
    <w:rsid w:val="005E73A5"/>
    <w:rsid w:val="005F6347"/>
    <w:rsid w:val="00600B4A"/>
    <w:rsid w:val="00603922"/>
    <w:rsid w:val="00607076"/>
    <w:rsid w:val="006161D7"/>
    <w:rsid w:val="00616AA3"/>
    <w:rsid w:val="00617BD9"/>
    <w:rsid w:val="00617EF5"/>
    <w:rsid w:val="00620362"/>
    <w:rsid w:val="006216BD"/>
    <w:rsid w:val="00633C3D"/>
    <w:rsid w:val="00636020"/>
    <w:rsid w:val="00641E03"/>
    <w:rsid w:val="00645ACF"/>
    <w:rsid w:val="00645D63"/>
    <w:rsid w:val="00653C43"/>
    <w:rsid w:val="006541EA"/>
    <w:rsid w:val="00655B85"/>
    <w:rsid w:val="0067172B"/>
    <w:rsid w:val="00671849"/>
    <w:rsid w:val="006A4A00"/>
    <w:rsid w:val="006B27BB"/>
    <w:rsid w:val="006B7155"/>
    <w:rsid w:val="006C04A7"/>
    <w:rsid w:val="006C1E48"/>
    <w:rsid w:val="006C5742"/>
    <w:rsid w:val="006E3509"/>
    <w:rsid w:val="006E3E56"/>
    <w:rsid w:val="006E3F27"/>
    <w:rsid w:val="006E4F52"/>
    <w:rsid w:val="006F373F"/>
    <w:rsid w:val="00702D00"/>
    <w:rsid w:val="007068C1"/>
    <w:rsid w:val="0072079B"/>
    <w:rsid w:val="00726478"/>
    <w:rsid w:val="00726721"/>
    <w:rsid w:val="00731EB6"/>
    <w:rsid w:val="00740DB9"/>
    <w:rsid w:val="00747563"/>
    <w:rsid w:val="007500DD"/>
    <w:rsid w:val="00754051"/>
    <w:rsid w:val="00760B7E"/>
    <w:rsid w:val="00764309"/>
    <w:rsid w:val="007670BC"/>
    <w:rsid w:val="00770CD3"/>
    <w:rsid w:val="007737DA"/>
    <w:rsid w:val="00777827"/>
    <w:rsid w:val="00781E35"/>
    <w:rsid w:val="007841E6"/>
    <w:rsid w:val="00784287"/>
    <w:rsid w:val="007906EE"/>
    <w:rsid w:val="00792E99"/>
    <w:rsid w:val="00793231"/>
    <w:rsid w:val="007A1D50"/>
    <w:rsid w:val="007A2519"/>
    <w:rsid w:val="007A5334"/>
    <w:rsid w:val="007A66E4"/>
    <w:rsid w:val="007B4029"/>
    <w:rsid w:val="007B62E1"/>
    <w:rsid w:val="007B7472"/>
    <w:rsid w:val="007C03AB"/>
    <w:rsid w:val="007D1A81"/>
    <w:rsid w:val="007D1F14"/>
    <w:rsid w:val="007D2913"/>
    <w:rsid w:val="007D315C"/>
    <w:rsid w:val="007D4D7D"/>
    <w:rsid w:val="007E3519"/>
    <w:rsid w:val="007E5091"/>
    <w:rsid w:val="007E5A19"/>
    <w:rsid w:val="007F188F"/>
    <w:rsid w:val="007F4E14"/>
    <w:rsid w:val="007F756D"/>
    <w:rsid w:val="0080232B"/>
    <w:rsid w:val="00802416"/>
    <w:rsid w:val="008026CD"/>
    <w:rsid w:val="00803CFF"/>
    <w:rsid w:val="0080505F"/>
    <w:rsid w:val="00807F57"/>
    <w:rsid w:val="008124BB"/>
    <w:rsid w:val="00817CEE"/>
    <w:rsid w:val="00821973"/>
    <w:rsid w:val="0082680B"/>
    <w:rsid w:val="008268F9"/>
    <w:rsid w:val="00827BB2"/>
    <w:rsid w:val="00840606"/>
    <w:rsid w:val="00847292"/>
    <w:rsid w:val="0085203A"/>
    <w:rsid w:val="00861EF2"/>
    <w:rsid w:val="00865161"/>
    <w:rsid w:val="00865A75"/>
    <w:rsid w:val="00865CA0"/>
    <w:rsid w:val="00865F4B"/>
    <w:rsid w:val="008674E1"/>
    <w:rsid w:val="00872DC7"/>
    <w:rsid w:val="00874884"/>
    <w:rsid w:val="0088017C"/>
    <w:rsid w:val="00882E16"/>
    <w:rsid w:val="00885366"/>
    <w:rsid w:val="00887579"/>
    <w:rsid w:val="00890B24"/>
    <w:rsid w:val="00890D11"/>
    <w:rsid w:val="00893A01"/>
    <w:rsid w:val="00895D2E"/>
    <w:rsid w:val="008979C5"/>
    <w:rsid w:val="00897CD2"/>
    <w:rsid w:val="008B225C"/>
    <w:rsid w:val="008B760B"/>
    <w:rsid w:val="008C1AC3"/>
    <w:rsid w:val="008C4F99"/>
    <w:rsid w:val="008D1023"/>
    <w:rsid w:val="008D3F12"/>
    <w:rsid w:val="008D46E1"/>
    <w:rsid w:val="008E1B98"/>
    <w:rsid w:val="008E1C8B"/>
    <w:rsid w:val="008E3159"/>
    <w:rsid w:val="008E41BA"/>
    <w:rsid w:val="008E7FE5"/>
    <w:rsid w:val="008F09B9"/>
    <w:rsid w:val="009021C9"/>
    <w:rsid w:val="00903DD3"/>
    <w:rsid w:val="00907193"/>
    <w:rsid w:val="009073F6"/>
    <w:rsid w:val="009121B9"/>
    <w:rsid w:val="00913878"/>
    <w:rsid w:val="00920A91"/>
    <w:rsid w:val="0092106E"/>
    <w:rsid w:val="00925D91"/>
    <w:rsid w:val="00925DE9"/>
    <w:rsid w:val="00935083"/>
    <w:rsid w:val="00935813"/>
    <w:rsid w:val="00945B0D"/>
    <w:rsid w:val="0094782A"/>
    <w:rsid w:val="00952EEE"/>
    <w:rsid w:val="00953DD2"/>
    <w:rsid w:val="009576B3"/>
    <w:rsid w:val="00961FF4"/>
    <w:rsid w:val="00962129"/>
    <w:rsid w:val="00965402"/>
    <w:rsid w:val="009658ED"/>
    <w:rsid w:val="009702BE"/>
    <w:rsid w:val="0097131B"/>
    <w:rsid w:val="00986084"/>
    <w:rsid w:val="0099007A"/>
    <w:rsid w:val="0099343E"/>
    <w:rsid w:val="00994B5A"/>
    <w:rsid w:val="00995FCB"/>
    <w:rsid w:val="009972AD"/>
    <w:rsid w:val="009A16FB"/>
    <w:rsid w:val="009A226F"/>
    <w:rsid w:val="009A30D5"/>
    <w:rsid w:val="009A3DFD"/>
    <w:rsid w:val="009A497E"/>
    <w:rsid w:val="009A4D34"/>
    <w:rsid w:val="009A548E"/>
    <w:rsid w:val="009B2AD2"/>
    <w:rsid w:val="009B55F0"/>
    <w:rsid w:val="009B7757"/>
    <w:rsid w:val="009B7ED0"/>
    <w:rsid w:val="009C1AD6"/>
    <w:rsid w:val="009C636D"/>
    <w:rsid w:val="009C6C21"/>
    <w:rsid w:val="009D1BC7"/>
    <w:rsid w:val="009D4067"/>
    <w:rsid w:val="009D790C"/>
    <w:rsid w:val="009E3196"/>
    <w:rsid w:val="009F69A7"/>
    <w:rsid w:val="009F792D"/>
    <w:rsid w:val="00A004FC"/>
    <w:rsid w:val="00A12B51"/>
    <w:rsid w:val="00A20783"/>
    <w:rsid w:val="00A22B10"/>
    <w:rsid w:val="00A27403"/>
    <w:rsid w:val="00A300D5"/>
    <w:rsid w:val="00A331D2"/>
    <w:rsid w:val="00A3386B"/>
    <w:rsid w:val="00A33BC5"/>
    <w:rsid w:val="00A3419F"/>
    <w:rsid w:val="00A35CD8"/>
    <w:rsid w:val="00A40E4B"/>
    <w:rsid w:val="00A45658"/>
    <w:rsid w:val="00A50DD1"/>
    <w:rsid w:val="00A51745"/>
    <w:rsid w:val="00A53290"/>
    <w:rsid w:val="00A5436C"/>
    <w:rsid w:val="00A547EB"/>
    <w:rsid w:val="00A63D02"/>
    <w:rsid w:val="00A7111C"/>
    <w:rsid w:val="00A76FC1"/>
    <w:rsid w:val="00A860B2"/>
    <w:rsid w:val="00A8705B"/>
    <w:rsid w:val="00A93907"/>
    <w:rsid w:val="00A955F3"/>
    <w:rsid w:val="00A9613A"/>
    <w:rsid w:val="00A961F6"/>
    <w:rsid w:val="00A9647E"/>
    <w:rsid w:val="00A97085"/>
    <w:rsid w:val="00AA0915"/>
    <w:rsid w:val="00AA0F8C"/>
    <w:rsid w:val="00AA3910"/>
    <w:rsid w:val="00AA41FD"/>
    <w:rsid w:val="00AA456E"/>
    <w:rsid w:val="00AA479B"/>
    <w:rsid w:val="00AA7B21"/>
    <w:rsid w:val="00AB0EDA"/>
    <w:rsid w:val="00AB15CC"/>
    <w:rsid w:val="00AB3695"/>
    <w:rsid w:val="00AB5307"/>
    <w:rsid w:val="00AC2AAB"/>
    <w:rsid w:val="00AD5A96"/>
    <w:rsid w:val="00AD6C6E"/>
    <w:rsid w:val="00AD79CC"/>
    <w:rsid w:val="00AD7A9E"/>
    <w:rsid w:val="00AD7BE1"/>
    <w:rsid w:val="00AE1362"/>
    <w:rsid w:val="00AE4ADB"/>
    <w:rsid w:val="00AE5ECB"/>
    <w:rsid w:val="00AE650B"/>
    <w:rsid w:val="00AE7816"/>
    <w:rsid w:val="00B0043C"/>
    <w:rsid w:val="00B02E7D"/>
    <w:rsid w:val="00B05A95"/>
    <w:rsid w:val="00B07C90"/>
    <w:rsid w:val="00B1040B"/>
    <w:rsid w:val="00B1395E"/>
    <w:rsid w:val="00B22E83"/>
    <w:rsid w:val="00B247B8"/>
    <w:rsid w:val="00B36860"/>
    <w:rsid w:val="00B41DA5"/>
    <w:rsid w:val="00B435F8"/>
    <w:rsid w:val="00B45C92"/>
    <w:rsid w:val="00B50653"/>
    <w:rsid w:val="00B50DC2"/>
    <w:rsid w:val="00B520DC"/>
    <w:rsid w:val="00B56036"/>
    <w:rsid w:val="00B61527"/>
    <w:rsid w:val="00B652A0"/>
    <w:rsid w:val="00B723D3"/>
    <w:rsid w:val="00B72DF4"/>
    <w:rsid w:val="00B7771A"/>
    <w:rsid w:val="00B80745"/>
    <w:rsid w:val="00B84D91"/>
    <w:rsid w:val="00B86173"/>
    <w:rsid w:val="00B861E0"/>
    <w:rsid w:val="00B871D6"/>
    <w:rsid w:val="00B97570"/>
    <w:rsid w:val="00BA2432"/>
    <w:rsid w:val="00BA276C"/>
    <w:rsid w:val="00BA4912"/>
    <w:rsid w:val="00BD1317"/>
    <w:rsid w:val="00BD5043"/>
    <w:rsid w:val="00BD53E1"/>
    <w:rsid w:val="00BD5928"/>
    <w:rsid w:val="00BE2C9A"/>
    <w:rsid w:val="00BF32AF"/>
    <w:rsid w:val="00BF3870"/>
    <w:rsid w:val="00BF4E6B"/>
    <w:rsid w:val="00C05CEE"/>
    <w:rsid w:val="00C06440"/>
    <w:rsid w:val="00C11418"/>
    <w:rsid w:val="00C1361B"/>
    <w:rsid w:val="00C15975"/>
    <w:rsid w:val="00C16361"/>
    <w:rsid w:val="00C16AC9"/>
    <w:rsid w:val="00C20D11"/>
    <w:rsid w:val="00C24DE3"/>
    <w:rsid w:val="00C272CE"/>
    <w:rsid w:val="00C30CD4"/>
    <w:rsid w:val="00C41C29"/>
    <w:rsid w:val="00C444CA"/>
    <w:rsid w:val="00C51078"/>
    <w:rsid w:val="00C52022"/>
    <w:rsid w:val="00C64297"/>
    <w:rsid w:val="00C649E0"/>
    <w:rsid w:val="00C64AA0"/>
    <w:rsid w:val="00C661A8"/>
    <w:rsid w:val="00C66248"/>
    <w:rsid w:val="00C77665"/>
    <w:rsid w:val="00C80105"/>
    <w:rsid w:val="00C813E6"/>
    <w:rsid w:val="00C858C9"/>
    <w:rsid w:val="00C86551"/>
    <w:rsid w:val="00CA1D66"/>
    <w:rsid w:val="00CA2306"/>
    <w:rsid w:val="00CA28A6"/>
    <w:rsid w:val="00CA2D16"/>
    <w:rsid w:val="00CA3810"/>
    <w:rsid w:val="00CA3AFF"/>
    <w:rsid w:val="00CB018C"/>
    <w:rsid w:val="00CB4823"/>
    <w:rsid w:val="00CC5646"/>
    <w:rsid w:val="00CD248A"/>
    <w:rsid w:val="00CD4EB8"/>
    <w:rsid w:val="00CE156E"/>
    <w:rsid w:val="00CF0A3A"/>
    <w:rsid w:val="00CF0D78"/>
    <w:rsid w:val="00CF4D41"/>
    <w:rsid w:val="00D066FC"/>
    <w:rsid w:val="00D07AF7"/>
    <w:rsid w:val="00D159C9"/>
    <w:rsid w:val="00D15FA9"/>
    <w:rsid w:val="00D16AF5"/>
    <w:rsid w:val="00D22B17"/>
    <w:rsid w:val="00D25908"/>
    <w:rsid w:val="00D26683"/>
    <w:rsid w:val="00D270AD"/>
    <w:rsid w:val="00D347B7"/>
    <w:rsid w:val="00D3488E"/>
    <w:rsid w:val="00D41456"/>
    <w:rsid w:val="00D423CD"/>
    <w:rsid w:val="00D424A4"/>
    <w:rsid w:val="00D43DA1"/>
    <w:rsid w:val="00D43E54"/>
    <w:rsid w:val="00D4405A"/>
    <w:rsid w:val="00D5789A"/>
    <w:rsid w:val="00D6335D"/>
    <w:rsid w:val="00D63AFD"/>
    <w:rsid w:val="00D656C5"/>
    <w:rsid w:val="00D72640"/>
    <w:rsid w:val="00D73247"/>
    <w:rsid w:val="00D74E32"/>
    <w:rsid w:val="00D8112C"/>
    <w:rsid w:val="00D84ACA"/>
    <w:rsid w:val="00D85189"/>
    <w:rsid w:val="00D85FF8"/>
    <w:rsid w:val="00D8725E"/>
    <w:rsid w:val="00D916F8"/>
    <w:rsid w:val="00D93DA6"/>
    <w:rsid w:val="00D94D4E"/>
    <w:rsid w:val="00DA0E28"/>
    <w:rsid w:val="00DA1E36"/>
    <w:rsid w:val="00DA6127"/>
    <w:rsid w:val="00DC5C05"/>
    <w:rsid w:val="00DC688A"/>
    <w:rsid w:val="00DD36DD"/>
    <w:rsid w:val="00DD4822"/>
    <w:rsid w:val="00DD4A18"/>
    <w:rsid w:val="00DE0F21"/>
    <w:rsid w:val="00DE129B"/>
    <w:rsid w:val="00DF2B9A"/>
    <w:rsid w:val="00DF2CDA"/>
    <w:rsid w:val="00E03CF5"/>
    <w:rsid w:val="00E06323"/>
    <w:rsid w:val="00E07FE5"/>
    <w:rsid w:val="00E1248E"/>
    <w:rsid w:val="00E1479C"/>
    <w:rsid w:val="00E22C44"/>
    <w:rsid w:val="00E23664"/>
    <w:rsid w:val="00E327F0"/>
    <w:rsid w:val="00E346B4"/>
    <w:rsid w:val="00E4107D"/>
    <w:rsid w:val="00E4121C"/>
    <w:rsid w:val="00E435A2"/>
    <w:rsid w:val="00E4430A"/>
    <w:rsid w:val="00E50FBE"/>
    <w:rsid w:val="00E510E1"/>
    <w:rsid w:val="00E53E76"/>
    <w:rsid w:val="00E54172"/>
    <w:rsid w:val="00E55EB2"/>
    <w:rsid w:val="00E63800"/>
    <w:rsid w:val="00E63DC2"/>
    <w:rsid w:val="00E647A8"/>
    <w:rsid w:val="00E64A60"/>
    <w:rsid w:val="00E656B1"/>
    <w:rsid w:val="00E659DD"/>
    <w:rsid w:val="00E6683C"/>
    <w:rsid w:val="00E701AA"/>
    <w:rsid w:val="00E7144C"/>
    <w:rsid w:val="00E8115A"/>
    <w:rsid w:val="00E8377A"/>
    <w:rsid w:val="00E83C01"/>
    <w:rsid w:val="00E87396"/>
    <w:rsid w:val="00E93A9D"/>
    <w:rsid w:val="00E966AB"/>
    <w:rsid w:val="00EA260A"/>
    <w:rsid w:val="00EA563F"/>
    <w:rsid w:val="00EB08D7"/>
    <w:rsid w:val="00EB6334"/>
    <w:rsid w:val="00EC171D"/>
    <w:rsid w:val="00EC1A9E"/>
    <w:rsid w:val="00EC6A3F"/>
    <w:rsid w:val="00ED0F9D"/>
    <w:rsid w:val="00ED656D"/>
    <w:rsid w:val="00EE21B0"/>
    <w:rsid w:val="00EE5F63"/>
    <w:rsid w:val="00EE67F5"/>
    <w:rsid w:val="00EF15E4"/>
    <w:rsid w:val="00EF1EE6"/>
    <w:rsid w:val="00EF797E"/>
    <w:rsid w:val="00F00CAE"/>
    <w:rsid w:val="00F01566"/>
    <w:rsid w:val="00F018FA"/>
    <w:rsid w:val="00F0563B"/>
    <w:rsid w:val="00F06E79"/>
    <w:rsid w:val="00F135CD"/>
    <w:rsid w:val="00F142CF"/>
    <w:rsid w:val="00F21657"/>
    <w:rsid w:val="00F26CED"/>
    <w:rsid w:val="00F30A58"/>
    <w:rsid w:val="00F30ADF"/>
    <w:rsid w:val="00F33E85"/>
    <w:rsid w:val="00F4003A"/>
    <w:rsid w:val="00F4025B"/>
    <w:rsid w:val="00F610F9"/>
    <w:rsid w:val="00F62DF6"/>
    <w:rsid w:val="00F664A8"/>
    <w:rsid w:val="00F72DBB"/>
    <w:rsid w:val="00F809E5"/>
    <w:rsid w:val="00F80E24"/>
    <w:rsid w:val="00F85920"/>
    <w:rsid w:val="00F92144"/>
    <w:rsid w:val="00F92F11"/>
    <w:rsid w:val="00FA014C"/>
    <w:rsid w:val="00FA32C9"/>
    <w:rsid w:val="00FB1CE6"/>
    <w:rsid w:val="00FB7826"/>
    <w:rsid w:val="00FC0623"/>
    <w:rsid w:val="00FC2695"/>
    <w:rsid w:val="00FC28F9"/>
    <w:rsid w:val="00FC494C"/>
    <w:rsid w:val="00FC5F03"/>
    <w:rsid w:val="00FC657D"/>
    <w:rsid w:val="00FD0285"/>
    <w:rsid w:val="00FD1071"/>
    <w:rsid w:val="00FD2DFC"/>
    <w:rsid w:val="00FD3F56"/>
    <w:rsid w:val="00FD54C0"/>
    <w:rsid w:val="00FE37A1"/>
    <w:rsid w:val="00FE43B2"/>
    <w:rsid w:val="00FE530A"/>
    <w:rsid w:val="00FE7F87"/>
    <w:rsid w:val="00FF00B4"/>
    <w:rsid w:val="00FF1ABE"/>
    <w:rsid w:val="00FF1FF6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27B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F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1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27B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F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926294/4f75d9ff23333259f2aedf1b8182ba7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Ученик_5</dc:creator>
  <cp:lastModifiedBy>учитель</cp:lastModifiedBy>
  <cp:revision>2</cp:revision>
  <cp:lastPrinted>2023-04-12T17:52:00Z</cp:lastPrinted>
  <dcterms:created xsi:type="dcterms:W3CDTF">2023-06-30T09:42:00Z</dcterms:created>
  <dcterms:modified xsi:type="dcterms:W3CDTF">2023-06-30T09:42:00Z</dcterms:modified>
</cp:coreProperties>
</file>